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D0" w:rsidRDefault="00F03DD0"/>
    <w:tbl>
      <w:tblPr>
        <w:tblStyle w:val="Rcsostblzat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070"/>
        <w:gridCol w:w="3071"/>
        <w:gridCol w:w="3071"/>
      </w:tblGrid>
      <w:tr w:rsidR="00F03DD0" w:rsidTr="00B95E17">
        <w:tc>
          <w:tcPr>
            <w:tcW w:w="3070" w:type="dxa"/>
            <w:shd w:val="clear" w:color="auto" w:fill="auto"/>
          </w:tcPr>
          <w:p w:rsidR="00F03DD0" w:rsidRPr="00F03DD0" w:rsidRDefault="00F03DD0" w:rsidP="00B95E17">
            <w:pPr>
              <w:spacing w:before="480" w:after="48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03DD0">
              <w:rPr>
                <w:rFonts w:ascii="Arial" w:hAnsi="Arial" w:cs="Arial"/>
                <w:b/>
                <w:sz w:val="28"/>
                <w:szCs w:val="28"/>
              </w:rPr>
              <w:t>Könnyű keresés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</w:tcPr>
          <w:p w:rsidR="00F03DD0" w:rsidRPr="00F03DD0" w:rsidRDefault="00F03DD0" w:rsidP="00B95E17">
            <w:pPr>
              <w:spacing w:before="480" w:after="48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03DD0">
              <w:rPr>
                <w:rFonts w:ascii="Arial" w:hAnsi="Arial" w:cs="Arial"/>
                <w:b/>
                <w:sz w:val="28"/>
                <w:szCs w:val="28"/>
              </w:rPr>
              <w:t>Nehezített keresés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</w:tcPr>
          <w:p w:rsidR="00F03DD0" w:rsidRPr="00A323B3" w:rsidRDefault="00F03DD0" w:rsidP="00B95E17">
            <w:pPr>
              <w:spacing w:before="480" w:after="480"/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A323B3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Bonyolult keresés</w:t>
            </w:r>
          </w:p>
        </w:tc>
      </w:tr>
      <w:tr w:rsidR="00F03DD0" w:rsidTr="00B95E17">
        <w:tc>
          <w:tcPr>
            <w:tcW w:w="3070" w:type="dxa"/>
            <w:shd w:val="clear" w:color="auto" w:fill="auto"/>
            <w:vAlign w:val="center"/>
          </w:tcPr>
          <w:p w:rsidR="00F03DD0" w:rsidRPr="00F03DD0" w:rsidRDefault="00F03DD0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03DD0">
              <w:rPr>
                <w:rFonts w:ascii="Arial" w:hAnsi="Arial" w:cs="Arial"/>
                <w:sz w:val="28"/>
                <w:szCs w:val="28"/>
              </w:rPr>
              <w:t>Mi lesz ma este a műsor az M1-en?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  <w:vAlign w:val="center"/>
          </w:tcPr>
          <w:p w:rsidR="00F03DD0" w:rsidRPr="00F03DD0" w:rsidRDefault="00F03DD0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Meddig van nyitva ma a legközelebbi TESCO?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  <w:vAlign w:val="center"/>
          </w:tcPr>
          <w:p w:rsidR="00F03DD0" w:rsidRPr="00A323B3" w:rsidRDefault="00B678F7" w:rsidP="00B95E17">
            <w:pPr>
              <w:spacing w:before="360" w:after="360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Mikor indul busz az Ön településéről a megyeszékhelyre</w:t>
            </w:r>
            <w:r w:rsidR="007858B3" w:rsidRPr="00A323B3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?</w:t>
            </w:r>
          </w:p>
        </w:tc>
      </w:tr>
      <w:tr w:rsidR="00F03DD0" w:rsidTr="00B95E17">
        <w:tc>
          <w:tcPr>
            <w:tcW w:w="3070" w:type="dxa"/>
            <w:shd w:val="clear" w:color="auto" w:fill="auto"/>
            <w:vAlign w:val="center"/>
          </w:tcPr>
          <w:p w:rsidR="00F03DD0" w:rsidRPr="00F03DD0" w:rsidRDefault="00F03DD0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03DD0">
              <w:rPr>
                <w:rFonts w:ascii="Arial" w:hAnsi="Arial" w:cs="Arial"/>
                <w:sz w:val="28"/>
                <w:szCs w:val="28"/>
              </w:rPr>
              <w:t>Mi a kókuszgolyó receptje?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  <w:vAlign w:val="center"/>
          </w:tcPr>
          <w:p w:rsidR="00F03DD0" w:rsidRPr="00F03DD0" w:rsidRDefault="007858B3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Keresse meg a településén található orvosi rendelő telefonszámát.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  <w:vAlign w:val="center"/>
          </w:tcPr>
          <w:p w:rsidR="00F03DD0" w:rsidRPr="00A323B3" w:rsidRDefault="007858B3" w:rsidP="00B95E17">
            <w:pPr>
              <w:spacing w:before="360" w:after="360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A323B3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Keresse meg a Nyíregyházi állatkert oldalán, mennyibe kerülnek a jegyek.</w:t>
            </w:r>
          </w:p>
        </w:tc>
      </w:tr>
      <w:tr w:rsidR="00F03DD0" w:rsidTr="00B95E17">
        <w:tc>
          <w:tcPr>
            <w:tcW w:w="3070" w:type="dxa"/>
            <w:shd w:val="clear" w:color="auto" w:fill="auto"/>
            <w:vAlign w:val="center"/>
          </w:tcPr>
          <w:p w:rsidR="00F03DD0" w:rsidRPr="00F03DD0" w:rsidRDefault="00F03DD0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Milyen időjárás lesz holnap?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  <w:vAlign w:val="center"/>
          </w:tcPr>
          <w:p w:rsidR="00F03DD0" w:rsidRPr="00F03DD0" w:rsidRDefault="007858B3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Keresse meg, mennyibe</w:t>
            </w:r>
            <w:r w:rsidR="00F03DD0">
              <w:rPr>
                <w:rFonts w:ascii="Arial" w:hAnsi="Arial" w:cs="Arial"/>
                <w:sz w:val="28"/>
                <w:szCs w:val="28"/>
              </w:rPr>
              <w:t xml:space="preserve"> kerül egy diák bérlet Budapesten?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  <w:vAlign w:val="center"/>
          </w:tcPr>
          <w:p w:rsidR="00F03DD0" w:rsidRPr="00A323B3" w:rsidRDefault="007858B3" w:rsidP="00B95E17">
            <w:pPr>
              <w:spacing w:before="360" w:after="360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A323B3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Keressen olyan weboldalt, ami szavakat angolról magyarra fordít!</w:t>
            </w:r>
          </w:p>
        </w:tc>
      </w:tr>
      <w:tr w:rsidR="00F03DD0" w:rsidTr="00B95E17">
        <w:tc>
          <w:tcPr>
            <w:tcW w:w="3070" w:type="dxa"/>
            <w:shd w:val="clear" w:color="auto" w:fill="auto"/>
            <w:vAlign w:val="center"/>
          </w:tcPr>
          <w:p w:rsidR="00F03DD0" w:rsidRPr="00F03DD0" w:rsidRDefault="00F03DD0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Mi a prósza?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  <w:vAlign w:val="center"/>
          </w:tcPr>
          <w:p w:rsidR="00F03DD0" w:rsidRPr="00F03DD0" w:rsidRDefault="007858B3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Keresse meg, hol</w:t>
            </w:r>
            <w:r w:rsidR="004B1DD2">
              <w:rPr>
                <w:rFonts w:ascii="Arial" w:hAnsi="Arial" w:cs="Arial"/>
                <w:sz w:val="28"/>
                <w:szCs w:val="28"/>
              </w:rPr>
              <w:t xml:space="preserve"> vannak szakképzési centrumok?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  <w:vAlign w:val="center"/>
          </w:tcPr>
          <w:p w:rsidR="00F03DD0" w:rsidRPr="00A323B3" w:rsidRDefault="007858B3" w:rsidP="00B95E17">
            <w:pPr>
              <w:spacing w:before="360" w:after="360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A323B3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Keressen olyan weboldalt, ahol eladó autókat hirdetnek!</w:t>
            </w:r>
          </w:p>
        </w:tc>
      </w:tr>
      <w:tr w:rsidR="00F03DD0" w:rsidTr="00B95E17">
        <w:tc>
          <w:tcPr>
            <w:tcW w:w="3070" w:type="dxa"/>
            <w:shd w:val="clear" w:color="auto" w:fill="auto"/>
            <w:vAlign w:val="center"/>
          </w:tcPr>
          <w:p w:rsidR="00F03DD0" w:rsidRPr="00F03DD0" w:rsidRDefault="004B1DD2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Mi Bolívia fővárosa?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  <w:vAlign w:val="center"/>
          </w:tcPr>
          <w:p w:rsidR="00F03DD0" w:rsidRPr="00F03DD0" w:rsidRDefault="007858B3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Keresse meg a helyi általános iskola postacímét.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  <w:vAlign w:val="center"/>
          </w:tcPr>
          <w:p w:rsidR="00F03DD0" w:rsidRPr="00A323B3" w:rsidRDefault="001D7054" w:rsidP="00B95E17">
            <w:pPr>
              <w:spacing w:before="360" w:after="360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Keressen</w:t>
            </w:r>
            <w:r w:rsidRPr="001D7054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londoni</w:t>
            </w:r>
            <w:r w:rsidRPr="001D7054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olimpiával kapcsolatos honlapokat!</w:t>
            </w:r>
          </w:p>
        </w:tc>
      </w:tr>
      <w:tr w:rsidR="00F03DD0" w:rsidTr="00B95E17">
        <w:tc>
          <w:tcPr>
            <w:tcW w:w="3070" w:type="dxa"/>
            <w:shd w:val="clear" w:color="auto" w:fill="auto"/>
            <w:vAlign w:val="center"/>
          </w:tcPr>
          <w:p w:rsidR="00F03DD0" w:rsidRPr="00F03DD0" w:rsidRDefault="004B1DD2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Mi a bajai főiskola címe?</w:t>
            </w:r>
          </w:p>
        </w:tc>
        <w:tc>
          <w:tcPr>
            <w:tcW w:w="3071" w:type="dxa"/>
            <w:tcBorders>
              <w:right w:val="dashSmallGap" w:sz="4" w:space="0" w:color="D9D9D9" w:themeColor="background1" w:themeShade="D9"/>
            </w:tcBorders>
            <w:shd w:val="clear" w:color="auto" w:fill="FBD4B4" w:themeFill="accent6" w:themeFillTint="66"/>
            <w:vAlign w:val="center"/>
          </w:tcPr>
          <w:p w:rsidR="00F03DD0" w:rsidRPr="00F03DD0" w:rsidRDefault="002E3C32" w:rsidP="00B95E17">
            <w:pPr>
              <w:spacing w:before="360" w:after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Mikor élt Mátyás király?</w:t>
            </w:r>
          </w:p>
        </w:tc>
        <w:tc>
          <w:tcPr>
            <w:tcW w:w="3071" w:type="dxa"/>
            <w:tcBorders>
              <w:top w:val="dashSmallGap" w:sz="4" w:space="0" w:color="D9D9D9" w:themeColor="background1" w:themeShade="D9"/>
              <w:left w:val="dashSmallGap" w:sz="4" w:space="0" w:color="D9D9D9" w:themeColor="background1" w:themeShade="D9"/>
              <w:bottom w:val="dashSmallGap" w:sz="4" w:space="0" w:color="D9D9D9" w:themeColor="background1" w:themeShade="D9"/>
              <w:right w:val="dashSmallGap" w:sz="4" w:space="0" w:color="D9D9D9" w:themeColor="background1" w:themeShade="D9"/>
            </w:tcBorders>
            <w:shd w:val="clear" w:color="auto" w:fill="404040" w:themeFill="text1" w:themeFillTint="BF"/>
            <w:vAlign w:val="center"/>
          </w:tcPr>
          <w:p w:rsidR="00F03DD0" w:rsidRPr="00A323B3" w:rsidRDefault="002E3C32" w:rsidP="00FC2C7F">
            <w:pPr>
              <w:spacing w:before="360" w:after="360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Keresse meg, hogy a dijnet.hu we</w:t>
            </w:r>
            <w:bookmarkStart w:id="0" w:name="_GoBack"/>
            <w:bookmarkEnd w:id="0"/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boldalán, milyen </w:t>
            </w:r>
            <w:r w:rsidR="00FC2C7F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szolgáltatásokat</w:t>
            </w:r>
            <w:r w:rsidR="00165612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vehet</w:t>
            </w: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igénybe!</w:t>
            </w:r>
          </w:p>
        </w:tc>
      </w:tr>
    </w:tbl>
    <w:p w:rsidR="00F03DD0" w:rsidRDefault="00F03DD0"/>
    <w:sectPr w:rsidR="00F03DD0" w:rsidSect="000745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92D" w:rsidRDefault="0080192D" w:rsidP="007858B3">
      <w:pPr>
        <w:spacing w:after="0" w:line="240" w:lineRule="auto"/>
      </w:pPr>
      <w:r>
        <w:separator/>
      </w:r>
    </w:p>
  </w:endnote>
  <w:endnote w:type="continuationSeparator" w:id="0">
    <w:p w:rsidR="0080192D" w:rsidRDefault="0080192D" w:rsidP="00785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92D" w:rsidRDefault="0080192D" w:rsidP="007858B3">
      <w:pPr>
        <w:spacing w:after="0" w:line="240" w:lineRule="auto"/>
      </w:pPr>
      <w:r>
        <w:separator/>
      </w:r>
    </w:p>
  </w:footnote>
  <w:footnote w:type="continuationSeparator" w:id="0">
    <w:p w:rsidR="0080192D" w:rsidRDefault="0080192D" w:rsidP="00785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C20" w:rsidRPr="00AB1C20" w:rsidRDefault="00AB1C20" w:rsidP="00AB1C20">
    <w:pPr>
      <w:pStyle w:val="lfej"/>
      <w:jc w:val="right"/>
      <w:rPr>
        <w:rFonts w:ascii="Arial" w:hAnsi="Arial" w:cs="Arial"/>
      </w:rPr>
    </w:pPr>
    <w:r w:rsidRPr="00AB1C20">
      <w:rPr>
        <w:rFonts w:ascii="Arial" w:hAnsi="Arial" w:cs="Arial"/>
      </w:rPr>
      <w:t>IKER_1.5.4_F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DD0"/>
    <w:rsid w:val="00074513"/>
    <w:rsid w:val="000F13CA"/>
    <w:rsid w:val="001077AE"/>
    <w:rsid w:val="00165612"/>
    <w:rsid w:val="001D7054"/>
    <w:rsid w:val="00202317"/>
    <w:rsid w:val="002E3C32"/>
    <w:rsid w:val="00363668"/>
    <w:rsid w:val="00426699"/>
    <w:rsid w:val="004B1DD2"/>
    <w:rsid w:val="00535F13"/>
    <w:rsid w:val="007858B3"/>
    <w:rsid w:val="0080192D"/>
    <w:rsid w:val="00807883"/>
    <w:rsid w:val="008464F0"/>
    <w:rsid w:val="009C7DF0"/>
    <w:rsid w:val="00A323B3"/>
    <w:rsid w:val="00AB1C20"/>
    <w:rsid w:val="00AD1F2C"/>
    <w:rsid w:val="00B4166C"/>
    <w:rsid w:val="00B678F7"/>
    <w:rsid w:val="00B95E17"/>
    <w:rsid w:val="00BA5E22"/>
    <w:rsid w:val="00BB508A"/>
    <w:rsid w:val="00DE3F69"/>
    <w:rsid w:val="00E96F0C"/>
    <w:rsid w:val="00EC4914"/>
    <w:rsid w:val="00F03DD0"/>
    <w:rsid w:val="00FC2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7451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03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semiHidden/>
    <w:unhideWhenUsed/>
    <w:rsid w:val="00785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7858B3"/>
  </w:style>
  <w:style w:type="paragraph" w:styleId="llb">
    <w:name w:val="footer"/>
    <w:basedOn w:val="Norml"/>
    <w:link w:val="llbChar"/>
    <w:uiPriority w:val="99"/>
    <w:semiHidden/>
    <w:unhideWhenUsed/>
    <w:rsid w:val="00785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7858B3"/>
  </w:style>
  <w:style w:type="paragraph" w:styleId="Buborkszveg">
    <w:name w:val="Balloon Text"/>
    <w:basedOn w:val="Norml"/>
    <w:link w:val="BuborkszvegChar"/>
    <w:uiPriority w:val="99"/>
    <w:semiHidden/>
    <w:unhideWhenUsed/>
    <w:rsid w:val="002E3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3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</dc:creator>
  <cp:lastModifiedBy>Csendes Gyorgyi</cp:lastModifiedBy>
  <cp:revision>2</cp:revision>
  <cp:lastPrinted>2015-11-06T13:17:00Z</cp:lastPrinted>
  <dcterms:created xsi:type="dcterms:W3CDTF">2015-11-08T10:38:00Z</dcterms:created>
  <dcterms:modified xsi:type="dcterms:W3CDTF">2015-11-08T10:38:00Z</dcterms:modified>
</cp:coreProperties>
</file>